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7F" w:rsidRDefault="00DA0E7F" w:rsidP="00DA0E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7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7F" w:rsidRPr="00827C24" w:rsidRDefault="00DA0E7F" w:rsidP="00DA0E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DA0E7F" w:rsidRPr="00827C24" w:rsidRDefault="00DA0E7F" w:rsidP="00DA0E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Васильевский</w:t>
      </w: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DA0E7F" w:rsidRPr="00827C24" w:rsidRDefault="00DA0E7F" w:rsidP="00DA0E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DA0E7F" w:rsidRPr="00827C24" w:rsidRDefault="00DA0E7F" w:rsidP="00DA0E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DA0E7F" w:rsidRPr="00827C24" w:rsidRDefault="00DA0E7F" w:rsidP="00DA0E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DA0E7F" w:rsidRDefault="00DA0E7F" w:rsidP="00DA0E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0E7F" w:rsidRPr="00827C24" w:rsidRDefault="00DA0E7F" w:rsidP="00DA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A0E7F" w:rsidRPr="00827C24" w:rsidRDefault="00DA0E7F" w:rsidP="00DA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Очередное тринадцатое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DA0E7F" w:rsidRDefault="00DA0E7F" w:rsidP="00DA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DA0E7F" w:rsidRDefault="00DA0E7F" w:rsidP="00DA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E7F" w:rsidRDefault="00DA0E7F" w:rsidP="00DA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E7F" w:rsidRDefault="00DA0E7F" w:rsidP="00DA0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марта 2022 г                            с. Васильевка                                   № 66</w:t>
      </w:r>
    </w:p>
    <w:p w:rsidR="00DA0E7F" w:rsidRPr="00DF3C32" w:rsidRDefault="00DA0E7F" w:rsidP="00DA0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E7F" w:rsidRDefault="00DA0E7F" w:rsidP="00DA0E7F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№ 56 от 20.12.2021 года «О бюджете муниципального образования Васильевский сельсовет на 2022 год и плановый период 2023 и 2024 годов».</w:t>
      </w: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DA0E7F" w:rsidRDefault="00DA0E7F" w:rsidP="00DA0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Совета депутатов сельсовета</w:t>
      </w:r>
    </w:p>
    <w:p w:rsidR="00DA0E7F" w:rsidRDefault="00DA0E7F" w:rsidP="00DA0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A0E7F" w:rsidRDefault="00DA0E7F" w:rsidP="00DA0E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  в решение Совета депутатов № 56  от 20.12.2021года «О бюджете муниципального образования Васильевский сельсовет  на 2022 и плановый период 2023 и 2024 годов ».</w:t>
      </w:r>
    </w:p>
    <w:p w:rsidR="00DA0E7F" w:rsidRPr="009A238D" w:rsidRDefault="00DA0E7F" w:rsidP="00DA0E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1) в пункте 1: в подпункте 2 слова «в сумме 8 585 250 рублей» заменить словами « в сумме 11 341 525,87  </w:t>
      </w:r>
      <w:r w:rsidRPr="009A2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38D">
        <w:rPr>
          <w:rFonts w:ascii="Times New Roman" w:hAnsi="Times New Roman" w:cs="Times New Roman"/>
          <w:sz w:val="28"/>
          <w:szCs w:val="28"/>
        </w:rPr>
        <w:t>рублей»;</w:t>
      </w:r>
    </w:p>
    <w:p w:rsidR="00DA0E7F" w:rsidRPr="009A238D" w:rsidRDefault="00DA0E7F" w:rsidP="00DA0E7F">
      <w:pPr>
        <w:jc w:val="both"/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          2)  Приложение 1 «Источники внутреннего финансирования дефицита местного бюджета  на 2022 год на  плановый  период 2023 и 2024 годов »   </w:t>
      </w:r>
      <w:r w:rsidRPr="009A238D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№1.</w:t>
      </w:r>
    </w:p>
    <w:p w:rsidR="00DA0E7F" w:rsidRPr="009A238D" w:rsidRDefault="00DA0E7F" w:rsidP="00DA0E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bCs/>
          <w:sz w:val="28"/>
          <w:szCs w:val="28"/>
        </w:rPr>
        <w:t>3)</w:t>
      </w:r>
      <w:r w:rsidRPr="009A238D">
        <w:rPr>
          <w:rFonts w:ascii="Times New Roman" w:hAnsi="Times New Roman" w:cs="Times New Roman"/>
          <w:sz w:val="28"/>
          <w:szCs w:val="28"/>
        </w:rPr>
        <w:t xml:space="preserve"> Приложение 6 «Распределение бюджетных ассигнований местного бюджета на 2022 год на  плановый  период 2023 и 2024 года по разделам, подразделам расходов классификации расходов бюджета</w:t>
      </w:r>
      <w:r w:rsidRPr="009A238D">
        <w:rPr>
          <w:rFonts w:ascii="Times New Roman" w:hAnsi="Times New Roman" w:cs="Times New Roman"/>
          <w:sz w:val="28"/>
        </w:rPr>
        <w:t xml:space="preserve">»  по разделам и </w:t>
      </w:r>
      <w:r w:rsidRPr="009A238D">
        <w:rPr>
          <w:rFonts w:ascii="Times New Roman" w:hAnsi="Times New Roman" w:cs="Times New Roman"/>
          <w:sz w:val="28"/>
        </w:rPr>
        <w:lastRenderedPageBreak/>
        <w:t>подразделам расходов классификации расходов бюджетов</w:t>
      </w:r>
      <w:r w:rsidRPr="009A238D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№2.</w:t>
      </w:r>
    </w:p>
    <w:p w:rsidR="00DA0E7F" w:rsidRPr="009A238D" w:rsidRDefault="00DA0E7F" w:rsidP="00DA0E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>4) Приложение 7 «Распределение бюджетных ассигнований местного бюджета по разделам, подразделам, целевым статьям (муниципальным программам Васильевского сельсовета и непрограммным направлениям деятельности), группам и подгруппам видов расходов классификации расходов бюджета на 2022 год на  плановый  период 2023 и 2024 годов»  по разделам,  подразделам,  целевым статьям и видам расходов классификации расходов бюджетов</w:t>
      </w:r>
      <w:r w:rsidRPr="009A238D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№3.</w:t>
      </w:r>
    </w:p>
    <w:p w:rsidR="00DA0E7F" w:rsidRPr="009A238D" w:rsidRDefault="00DA0E7F" w:rsidP="00DA0E7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>5) Приложение 8 «Ведомственная структура расходов местного бюджета на 2022 год на  плановый  период 2023 и 2024 годов</w:t>
      </w:r>
      <w:r w:rsidRPr="009A238D"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№4.</w:t>
      </w:r>
    </w:p>
    <w:p w:rsidR="00DA0E7F" w:rsidRPr="009A238D" w:rsidRDefault="00DA0E7F" w:rsidP="00DA0E7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38D">
        <w:rPr>
          <w:rFonts w:ascii="Times New Roman" w:hAnsi="Times New Roman" w:cs="Times New Roman"/>
          <w:bCs/>
          <w:sz w:val="28"/>
          <w:szCs w:val="28"/>
        </w:rPr>
        <w:t xml:space="preserve">6)   Приложение 9 «Распределение бюджетных ассигнований местного бюджета по целевым статьям, муниципальным программам васильевского сельсовета и не программным направлениям деятельности, разделам, подразделам, группам и подгруппам видов расходов классификации расходов на </w:t>
      </w:r>
      <w:r w:rsidRPr="009A238D">
        <w:rPr>
          <w:rFonts w:ascii="Times New Roman" w:hAnsi="Times New Roman" w:cs="Times New Roman"/>
          <w:sz w:val="28"/>
          <w:szCs w:val="28"/>
        </w:rPr>
        <w:t xml:space="preserve">2022 год на  плановый  период 2023 и 2024 </w:t>
      </w:r>
      <w:r w:rsidRPr="009A238D">
        <w:rPr>
          <w:rFonts w:ascii="Times New Roman" w:hAnsi="Times New Roman" w:cs="Times New Roman"/>
          <w:bCs/>
          <w:sz w:val="28"/>
          <w:szCs w:val="28"/>
        </w:rPr>
        <w:t xml:space="preserve"> года» изложить в редакции согласно приложению №5.</w:t>
      </w:r>
    </w:p>
    <w:p w:rsidR="00DA0E7F" w:rsidRDefault="00DA0E7F" w:rsidP="00DA0E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 (Мурсалимов К.Х.).</w:t>
      </w:r>
    </w:p>
    <w:p w:rsidR="00DA0E7F" w:rsidRDefault="00DA0E7F" w:rsidP="00DA0E7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его опубликования, подлежит размещению на официальном сайте администрации Васильевского сельсовета Саракташского района в сети Интернет и распространяется на правоотношения, возникшие с 1 января 2022 года.</w:t>
      </w:r>
    </w:p>
    <w:p w:rsidR="00DA0E7F" w:rsidRDefault="00DA0E7F" w:rsidP="00DA0E7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E7F" w:rsidRDefault="00DA0E7F" w:rsidP="00DA0E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сельсовета-</w:t>
      </w:r>
    </w:p>
    <w:p w:rsidR="00DA0E7F" w:rsidRDefault="00DA0E7F" w:rsidP="00DA0E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А.Н. Серединов</w:t>
      </w:r>
    </w:p>
    <w:p w:rsidR="00DA0E7F" w:rsidRDefault="00DA0E7F" w:rsidP="00DA0E7F">
      <w:pPr>
        <w:rPr>
          <w:rFonts w:ascii="Times New Roman" w:hAnsi="Times New Roman" w:cs="Times New Roman"/>
          <w:sz w:val="20"/>
          <w:szCs w:val="20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на сайт, в дело</w:t>
      </w: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spacing w:after="0" w:line="240" w:lineRule="auto"/>
        <w:rPr>
          <w:rFonts w:ascii="Arial CYR" w:eastAsia="Times New Roman" w:hAnsi="Arial CYR" w:cs="Times New Roman"/>
          <w:sz w:val="16"/>
          <w:szCs w:val="16"/>
        </w:rPr>
        <w:sectPr w:rsidR="00DA0E7F" w:rsidSect="007C3B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29" w:type="dxa"/>
        <w:tblInd w:w="93" w:type="dxa"/>
        <w:tblLook w:val="04A0"/>
      </w:tblPr>
      <w:tblGrid>
        <w:gridCol w:w="3536"/>
        <w:gridCol w:w="6068"/>
        <w:gridCol w:w="1939"/>
        <w:gridCol w:w="2029"/>
        <w:gridCol w:w="1957"/>
      </w:tblGrid>
      <w:tr w:rsidR="00DA0E7F" w:rsidRPr="00DF3C32" w:rsidTr="00CB02BF">
        <w:trPr>
          <w:trHeight w:val="387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решению совета депутатов Васильевского сельсовета от 25.03.2021.года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A0E7F" w:rsidRPr="00DF3C32" w:rsidTr="00CB02BF">
        <w:trPr>
          <w:trHeight w:val="806"/>
        </w:trPr>
        <w:tc>
          <w:tcPr>
            <w:tcW w:w="1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местного бюджета на 2022 год </w:t>
            </w:r>
          </w:p>
        </w:tc>
      </w:tr>
      <w:tr w:rsidR="00DA0E7F" w:rsidRPr="00DF3C32" w:rsidTr="00CB02BF">
        <w:trPr>
          <w:trHeight w:val="418"/>
        </w:trPr>
        <w:tc>
          <w:tcPr>
            <w:tcW w:w="1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2023 и 2024 годов</w:t>
            </w:r>
          </w:p>
        </w:tc>
      </w:tr>
      <w:tr w:rsidR="00DA0E7F" w:rsidRPr="00DF3C32" w:rsidTr="00CB02BF">
        <w:trPr>
          <w:trHeight w:val="418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DA0E7F" w:rsidRPr="00DF3C32" w:rsidTr="00CB02BF">
        <w:trPr>
          <w:trHeight w:val="23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E7F" w:rsidRPr="00DF3C32" w:rsidTr="00CB02BF">
        <w:trPr>
          <w:trHeight w:val="23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E7F" w:rsidRPr="00DF3C32" w:rsidTr="00CB02BF">
        <w:trPr>
          <w:trHeight w:val="1147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A0E7F" w:rsidRPr="00DF3C32" w:rsidTr="00CB02BF">
        <w:trPr>
          <w:trHeight w:val="77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000 01  00  00  00  00  0000  000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1 756 275,87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0E7F" w:rsidRPr="00DF3C32" w:rsidTr="00CB02BF">
        <w:trPr>
          <w:trHeight w:val="77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000 01  05  00  00  00  0000  000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1 756 275,87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0E7F" w:rsidRPr="00DF3C32" w:rsidTr="00CB02BF">
        <w:trPr>
          <w:trHeight w:val="387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000 01  05  00  00  00  0000  500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-9 585 250,00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-8 864 300,00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-9 614 200,00</w:t>
            </w:r>
          </w:p>
        </w:tc>
      </w:tr>
      <w:tr w:rsidR="00DA0E7F" w:rsidRPr="00DF3C32" w:rsidTr="00CB02BF">
        <w:trPr>
          <w:trHeight w:val="387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000 01  05  02  00  00  0000  500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-9 585 250,00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-8 864 300,00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-9 614 200,00</w:t>
            </w:r>
          </w:p>
        </w:tc>
      </w:tr>
      <w:tr w:rsidR="00DA0E7F" w:rsidRPr="00DF3C32" w:rsidTr="00CB02BF">
        <w:trPr>
          <w:trHeight w:val="77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100 01  05  02  01  10  0000  510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-9 585 250,00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-8 864 300,00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-9 614 200,00</w:t>
            </w:r>
          </w:p>
        </w:tc>
      </w:tr>
      <w:tr w:rsidR="00DA0E7F" w:rsidRPr="00DF3C32" w:rsidTr="00CB02BF">
        <w:trPr>
          <w:trHeight w:val="77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000 01  05  02  01  10  0000  510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-9 585 250,00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-8 864 300,00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-9 614 200,00</w:t>
            </w:r>
          </w:p>
        </w:tc>
      </w:tr>
      <w:tr w:rsidR="00DA0E7F" w:rsidRPr="00DF3C32" w:rsidTr="00CB02BF">
        <w:trPr>
          <w:trHeight w:val="387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000 01  05  00  00  00  0000  600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11 341 525,87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8 864 300,00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9 614 200,00</w:t>
            </w:r>
          </w:p>
        </w:tc>
      </w:tr>
      <w:tr w:rsidR="00DA0E7F" w:rsidRPr="00DF3C32" w:rsidTr="00CB02BF">
        <w:trPr>
          <w:trHeight w:val="387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000 01  05  02  00  00  0000  600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11 341 525,87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8 864 300,00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9 614 200,00</w:t>
            </w:r>
          </w:p>
        </w:tc>
      </w:tr>
      <w:tr w:rsidR="00DA0E7F" w:rsidRPr="00DF3C32" w:rsidTr="00CB02BF">
        <w:trPr>
          <w:trHeight w:val="821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000 01  05  02  01  00  0000  610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11 341 525,87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8 864 300,00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9 614 200,00</w:t>
            </w:r>
          </w:p>
        </w:tc>
      </w:tr>
      <w:tr w:rsidR="00DA0E7F" w:rsidRPr="00DF3C32" w:rsidTr="00CB02BF">
        <w:trPr>
          <w:trHeight w:val="821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100 01  05  02  01  10  0000  610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9 585 250,00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8 864 300,00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9 614 200,00</w:t>
            </w:r>
          </w:p>
        </w:tc>
      </w:tr>
      <w:tr w:rsidR="00DA0E7F" w:rsidRPr="00DF3C32" w:rsidTr="00CB02BF">
        <w:trPr>
          <w:trHeight w:val="821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A0E7F" w:rsidRPr="00DF3C32" w:rsidRDefault="00DA0E7F" w:rsidP="00DA0E7F">
      <w:pPr>
        <w:rPr>
          <w:rFonts w:ascii="Times New Roman" w:hAnsi="Times New Roman" w:cs="Times New Roman"/>
          <w:sz w:val="20"/>
          <w:szCs w:val="20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72" w:type="dxa"/>
        <w:tblInd w:w="93" w:type="dxa"/>
        <w:tblLook w:val="04A0"/>
      </w:tblPr>
      <w:tblGrid>
        <w:gridCol w:w="256"/>
        <w:gridCol w:w="3626"/>
        <w:gridCol w:w="222"/>
        <w:gridCol w:w="222"/>
        <w:gridCol w:w="222"/>
        <w:gridCol w:w="982"/>
        <w:gridCol w:w="834"/>
        <w:gridCol w:w="802"/>
        <w:gridCol w:w="3499"/>
        <w:gridCol w:w="2471"/>
        <w:gridCol w:w="2407"/>
      </w:tblGrid>
      <w:tr w:rsidR="00DA0E7F" w:rsidRPr="00DF3C32" w:rsidTr="00CB02BF">
        <w:trPr>
          <w:trHeight w:val="303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DA0E7F" w:rsidRPr="00DF3C32" w:rsidTr="00CB02BF">
        <w:trPr>
          <w:trHeight w:val="303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DA0E7F" w:rsidRPr="00DF3C32" w:rsidTr="00CB02BF">
        <w:trPr>
          <w:trHeight w:val="303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от  25.03. 2021 года  №66</w:t>
            </w:r>
          </w:p>
        </w:tc>
      </w:tr>
      <w:tr w:rsidR="00DA0E7F" w:rsidRPr="00DF3C32" w:rsidTr="00CB02BF">
        <w:trPr>
          <w:trHeight w:val="303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A0E7F" w:rsidRPr="00DF3C32" w:rsidTr="00CB02BF">
        <w:trPr>
          <w:trHeight w:val="34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A0E7F" w:rsidRPr="00DF3C32" w:rsidTr="00CB02BF">
        <w:trPr>
          <w:trHeight w:val="726"/>
        </w:trPr>
        <w:tc>
          <w:tcPr>
            <w:tcW w:w="15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местного бюджета на 2022 год  и на плановый период 2023 и 2024 года по разделам, подразделам расходов классификации расходов бюджета</w:t>
            </w:r>
          </w:p>
        </w:tc>
      </w:tr>
      <w:tr w:rsidR="00DA0E7F" w:rsidRPr="00DF3C32" w:rsidTr="00CB02BF">
        <w:trPr>
          <w:trHeight w:val="22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3C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DA0E7F" w:rsidRPr="00DF3C32" w:rsidTr="00CB02BF">
        <w:trPr>
          <w:trHeight w:val="363"/>
        </w:trPr>
        <w:tc>
          <w:tcPr>
            <w:tcW w:w="5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3 869 053,94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3 629 087,00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3 669 109,22</w:t>
            </w:r>
          </w:p>
        </w:tc>
      </w:tr>
      <w:tr w:rsidR="00DA0E7F" w:rsidRPr="00DF3C32" w:rsidTr="00CB02BF">
        <w:trPr>
          <w:trHeight w:val="696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900800,00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</w:tr>
      <w:tr w:rsidR="00DA0E7F" w:rsidRPr="00DF3C32" w:rsidTr="00CB02BF">
        <w:trPr>
          <w:trHeight w:val="983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2 932 932,44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2 651 887,00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2 691 909,22</w:t>
            </w:r>
          </w:p>
        </w:tc>
      </w:tr>
      <w:tr w:rsidR="00DA0E7F" w:rsidRPr="00DF3C32" w:rsidTr="00CB02BF">
        <w:trPr>
          <w:trHeight w:val="318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DF3C32" w:rsidTr="00CB02BF">
        <w:trPr>
          <w:trHeight w:val="318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108 300,00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112 100,00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108 300,00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112 100,00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1 958 000,00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DF3C32" w:rsidTr="00CB02BF">
        <w:trPr>
          <w:trHeight w:val="998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программа «Стимулирование развития жилищного строительства в Оренбургской области» на 2022 год и на плановый период 2023 и 2024 годов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654 329,00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143 700,00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143 700,00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611 329,00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3 577 891,00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3 201 213,00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3 511 290,78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3 577 891,00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3 201 213,00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3 511 290,78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DF3C32" w:rsidTr="00CB02BF">
        <w:trPr>
          <w:trHeight w:val="322"/>
        </w:trPr>
        <w:tc>
          <w:tcPr>
            <w:tcW w:w="54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A0E7F" w:rsidRDefault="00DA0E7F" w:rsidP="00DA0E7F">
      <w:pPr>
        <w:ind w:right="284"/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53" w:type="dxa"/>
        <w:tblInd w:w="93" w:type="dxa"/>
        <w:tblLook w:val="04A0"/>
      </w:tblPr>
      <w:tblGrid>
        <w:gridCol w:w="6155"/>
        <w:gridCol w:w="490"/>
        <w:gridCol w:w="550"/>
        <w:gridCol w:w="1626"/>
        <w:gridCol w:w="839"/>
        <w:gridCol w:w="2204"/>
        <w:gridCol w:w="1871"/>
        <w:gridCol w:w="1521"/>
      </w:tblGrid>
      <w:tr w:rsidR="00DA0E7F" w:rsidRPr="00DF3C32" w:rsidTr="00CB02BF">
        <w:trPr>
          <w:trHeight w:val="409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DF3C32" w:rsidTr="00CB02BF">
        <w:trPr>
          <w:trHeight w:val="409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DF3C32" w:rsidTr="00CB02BF">
        <w:trPr>
          <w:trHeight w:val="409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DF3C32" w:rsidTr="00CB02BF">
        <w:trPr>
          <w:trHeight w:val="409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32">
              <w:rPr>
                <w:rFonts w:ascii="Times New Roman" w:eastAsia="Times New Roman" w:hAnsi="Times New Roman" w:cs="Times New Roman"/>
                <w:sz w:val="20"/>
                <w:szCs w:val="20"/>
              </w:rPr>
              <w:t>от 25.03.2022 года № 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DF3C32" w:rsidTr="00CB02BF">
        <w:trPr>
          <w:trHeight w:val="409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DF3C32" w:rsidTr="00CB02BF">
        <w:trPr>
          <w:trHeight w:val="61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A0E7F" w:rsidRPr="00DF3C32" w:rsidTr="00CB02BF">
        <w:trPr>
          <w:trHeight w:val="1380"/>
        </w:trPr>
        <w:tc>
          <w:tcPr>
            <w:tcW w:w="15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местного бюджета по разделам, подразделам, целевым статьям (муниципальным программам Васильевского сельсовета и неропграммным направлениям деятельности), группам и подгруппам видов расходов классификации расходов бюджета на 2022 год и на плановый период 2023 и 2024 годов</w:t>
            </w:r>
          </w:p>
        </w:tc>
      </w:tr>
      <w:tr w:rsidR="00DA0E7F" w:rsidRPr="00DF3C32" w:rsidTr="00CB02BF">
        <w:trPr>
          <w:trHeight w:val="379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C32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DA0E7F" w:rsidRPr="00DF3C32" w:rsidTr="00CB02BF">
        <w:trPr>
          <w:trHeight w:val="258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DA0E7F" w:rsidRPr="00DF3C32" w:rsidTr="00CB02BF">
        <w:trPr>
          <w:trHeight w:val="334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3 869 053,94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3 629 087,00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3 669 109,22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943800,00</w:t>
            </w:r>
          </w:p>
        </w:tc>
      </w:tr>
      <w:tr w:rsidR="00DA0E7F" w:rsidRPr="00DF3C32" w:rsidTr="00CB02BF">
        <w:trPr>
          <w:trHeight w:val="1274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DF3C32" w:rsidTr="00CB02BF">
        <w:trPr>
          <w:trHeight w:val="1516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DF3C32" w:rsidTr="00CB02BF">
        <w:trPr>
          <w:trHeight w:val="1274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</w:tr>
      <w:tr w:rsidR="00DA0E7F" w:rsidRPr="00DF3C32" w:rsidTr="00CB02BF">
        <w:trPr>
          <w:trHeight w:val="955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A0E7F" w:rsidRPr="00DF3C32" w:rsidTr="00CB02BF">
        <w:trPr>
          <w:trHeight w:val="955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2 932 932,44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2 651 887,00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2 691 909,22</w:t>
            </w:r>
          </w:p>
        </w:tc>
      </w:tr>
      <w:tr w:rsidR="00DA0E7F" w:rsidRPr="00DF3C32" w:rsidTr="00CB02BF">
        <w:trPr>
          <w:trHeight w:val="1274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2 932 932,44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2 651 887,00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2 691 909,22</w:t>
            </w:r>
          </w:p>
        </w:tc>
      </w:tr>
      <w:tr w:rsidR="00DA0E7F" w:rsidRPr="00DF3C32" w:rsidTr="00CB02BF">
        <w:trPr>
          <w:trHeight w:val="1516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2 932 932,44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2 651 887,00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2 691 909,22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2 932 932,44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2 651 887,00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2 691 909,22</w:t>
            </w:r>
          </w:p>
        </w:tc>
      </w:tr>
      <w:tr w:rsidR="00DA0E7F" w:rsidRPr="00DF3C32" w:rsidTr="00CB02BF">
        <w:trPr>
          <w:trHeight w:val="1274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2 017 700,00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2 109 200,00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2 113 200,00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2 017 700,00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2 109 200,00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2 113 200,00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1 549 700,00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</w:tr>
      <w:tr w:rsidR="00DA0E7F" w:rsidRPr="00DF3C32" w:rsidTr="00CB02BF">
        <w:trPr>
          <w:trHeight w:val="955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545 300,00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867 189,44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496 287,00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532 309,22</w:t>
            </w:r>
          </w:p>
        </w:tc>
      </w:tr>
      <w:tr w:rsidR="00DA0E7F" w:rsidRPr="00DF3C32" w:rsidTr="00CB02BF">
        <w:trPr>
          <w:trHeight w:val="11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867 189,44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496 287,00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532 309,22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867 189,44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496 287,00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532 309,22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42 043,00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42 043,00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A0E7F" w:rsidRPr="00DF3C32" w:rsidTr="00CB02BF">
        <w:trPr>
          <w:trHeight w:val="955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DF3C32" w:rsidTr="00CB02BF">
        <w:trPr>
          <w:trHeight w:val="1274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DF3C32" w:rsidTr="00CB02BF">
        <w:trPr>
          <w:trHeight w:val="1516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DF3C32" w:rsidTr="00CB02BF">
        <w:trPr>
          <w:trHeight w:val="955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Непрограмное направление расходов  (непрограмные мероприятия)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DF3C32" w:rsidTr="00CB02BF">
        <w:trPr>
          <w:trHeight w:val="879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112 100,00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112 100,00</w:t>
            </w:r>
          </w:p>
        </w:tc>
      </w:tr>
      <w:tr w:rsidR="00DA0E7F" w:rsidRPr="00DF3C32" w:rsidTr="00CB02BF">
        <w:trPr>
          <w:trHeight w:val="1274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112 100,00</w:t>
            </w:r>
          </w:p>
        </w:tc>
      </w:tr>
      <w:tr w:rsidR="00DA0E7F" w:rsidRPr="00DF3C32" w:rsidTr="00CB02BF">
        <w:trPr>
          <w:trHeight w:val="11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112 100,00</w:t>
            </w:r>
          </w:p>
        </w:tc>
      </w:tr>
      <w:tr w:rsidR="00DA0E7F" w:rsidRPr="00DF3C32" w:rsidTr="00CB02BF">
        <w:trPr>
          <w:trHeight w:val="1274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112 100,00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80 400,00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87 100,00</w:t>
            </w:r>
          </w:p>
        </w:tc>
      </w:tr>
      <w:tr w:rsidR="00DA0E7F" w:rsidRPr="00DF3C32" w:rsidTr="00CB02BF">
        <w:trPr>
          <w:trHeight w:val="955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DF3C32" w:rsidTr="00CB02BF">
        <w:trPr>
          <w:trHeight w:val="1274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DF3C32" w:rsidTr="00CB02BF">
        <w:trPr>
          <w:trHeight w:val="955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DF3C32" w:rsidTr="00CB02BF">
        <w:trPr>
          <w:trHeight w:val="1516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DF3C32" w:rsidTr="00CB02BF">
        <w:trPr>
          <w:trHeight w:val="11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1 958 000,00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DF3C32" w:rsidTr="00CB02BF">
        <w:trPr>
          <w:trHeight w:val="1274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DF3C32" w:rsidTr="00CB02BF">
        <w:trPr>
          <w:trHeight w:val="11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2 665 451,93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1 345 000,00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по энергосбережению товаров, работ и услуг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A0E7F" w:rsidRPr="00DF3C32" w:rsidTr="00CB02BF">
        <w:trPr>
          <w:trHeight w:val="955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«Стимулирование развития жилищного строительства в Оренбургской области» на 2022 год и на плановый период 2023 и 2024 годов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DF3C32" w:rsidTr="00CB02BF">
        <w:trPr>
          <w:trHeight w:val="955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системы градорегулирования на территории муниципального образования  Васильевский сельсовет»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DF3C32" w:rsidTr="00CB02BF">
        <w:trPr>
          <w:trHeight w:val="1911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DF3C32" w:rsidTr="00CB02BF">
        <w:trPr>
          <w:trHeight w:val="11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654 329,00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143 700,00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Непрограммное направление расходов (непрограммные мероприятия).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DF3C32" w:rsidTr="00CB02BF">
        <w:trPr>
          <w:trHeight w:val="955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DF3C32" w:rsidTr="00CB02BF">
        <w:trPr>
          <w:trHeight w:val="864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611 329,00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100 700,00</w:t>
            </w:r>
          </w:p>
        </w:tc>
      </w:tr>
      <w:tr w:rsidR="00DA0E7F" w:rsidRPr="00DF3C32" w:rsidTr="00CB02BF">
        <w:trPr>
          <w:trHeight w:val="1274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2018-2025годы"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611 329,00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611 329,00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611 329,00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</w:tr>
      <w:tr w:rsidR="00DA0E7F" w:rsidRPr="00DF3C32" w:rsidTr="00CB02BF">
        <w:trPr>
          <w:trHeight w:val="11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100 600,00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100 600,00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100 600,00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(приобретение оборудования для спортивной (игровой, спортивно-игровой) площадки)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3 577 891,00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3 201 213,00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3 511 290,78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3 577 891,00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3 201 213,00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3 511 290,78</w:t>
            </w:r>
          </w:p>
        </w:tc>
      </w:tr>
      <w:tr w:rsidR="00DA0E7F" w:rsidRPr="00DF3C32" w:rsidTr="00CB02BF">
        <w:trPr>
          <w:trHeight w:val="78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3 577 891,00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3 201 213,00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3 511 290,78</w:t>
            </w:r>
          </w:p>
        </w:tc>
      </w:tr>
      <w:tr w:rsidR="00DA0E7F" w:rsidRPr="00DF3C32" w:rsidTr="00CB02BF">
        <w:trPr>
          <w:trHeight w:val="970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</w:tr>
      <w:tr w:rsidR="00DA0E7F" w:rsidRPr="00DF3C32" w:rsidTr="00CB02BF">
        <w:trPr>
          <w:trHeight w:val="925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</w:tr>
      <w:tr w:rsidR="00DA0E7F" w:rsidRPr="00DF3C32" w:rsidTr="00CB02BF">
        <w:trPr>
          <w:trHeight w:val="955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808 671,00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431 993,00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742 070,78</w:t>
            </w:r>
          </w:p>
        </w:tc>
      </w:tr>
      <w:tr w:rsidR="00DA0E7F" w:rsidRPr="00DF3C32" w:rsidTr="00CB02BF">
        <w:trPr>
          <w:trHeight w:val="11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808 671,00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431 993,00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742 070,78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808 671,00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431 993,00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742 070,78</w:t>
            </w:r>
          </w:p>
        </w:tc>
      </w:tr>
      <w:tr w:rsidR="00DA0E7F" w:rsidRPr="00DF3C32" w:rsidTr="00CB02BF">
        <w:trPr>
          <w:trHeight w:val="1152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242 070,78</w:t>
            </w:r>
          </w:p>
        </w:tc>
      </w:tr>
      <w:tr w:rsidR="00DA0E7F" w:rsidRPr="00DF3C32" w:rsidTr="00CB02BF">
        <w:trPr>
          <w:trHeight w:val="1152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по энергосбережению товаров, работ и услуг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508 671,00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131 993,00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5360097030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5360097030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DF3C32" w:rsidTr="00CB02BF">
        <w:trPr>
          <w:trHeight w:val="75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5360097030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DF3C32" w:rsidTr="00CB02BF">
        <w:trPr>
          <w:trHeight w:val="1289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DF3C32" w:rsidTr="00CB02BF">
        <w:trPr>
          <w:trHeight w:val="955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DF3C32" w:rsidTr="00CB02BF">
        <w:trPr>
          <w:trHeight w:val="637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DF3C32" w:rsidTr="00CB02BF">
        <w:trPr>
          <w:trHeight w:val="318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11 341 525,87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8 864 300,00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DF3C32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9 614 200,00</w:t>
            </w:r>
          </w:p>
        </w:tc>
      </w:tr>
    </w:tbl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19" w:type="dxa"/>
        <w:tblInd w:w="93" w:type="dxa"/>
        <w:tblLook w:val="04A0"/>
      </w:tblPr>
      <w:tblGrid>
        <w:gridCol w:w="6254"/>
        <w:gridCol w:w="605"/>
        <w:gridCol w:w="490"/>
        <w:gridCol w:w="550"/>
        <w:gridCol w:w="1652"/>
        <w:gridCol w:w="853"/>
        <w:gridCol w:w="2240"/>
        <w:gridCol w:w="1528"/>
        <w:gridCol w:w="1404"/>
      </w:tblGrid>
      <w:tr w:rsidR="00DA0E7F" w:rsidRPr="0099042F" w:rsidTr="00CB02BF">
        <w:trPr>
          <w:trHeight w:val="411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99042F" w:rsidTr="00CB02BF">
        <w:trPr>
          <w:trHeight w:val="411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2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99042F" w:rsidTr="00CB02BF">
        <w:trPr>
          <w:trHeight w:val="411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2F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99042F" w:rsidTr="00CB02BF">
        <w:trPr>
          <w:trHeight w:val="411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2F">
              <w:rPr>
                <w:rFonts w:ascii="Times New Roman" w:eastAsia="Times New Roman" w:hAnsi="Times New Roman" w:cs="Times New Roman"/>
                <w:sz w:val="20"/>
                <w:szCs w:val="20"/>
              </w:rPr>
              <w:t>от 25.03.2022 года № 66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99042F" w:rsidTr="00CB02BF">
        <w:trPr>
          <w:trHeight w:val="411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99042F" w:rsidTr="00CB02BF">
        <w:trPr>
          <w:trHeight w:val="61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A0E7F" w:rsidRPr="0099042F" w:rsidTr="00CB02BF">
        <w:trPr>
          <w:trHeight w:val="1385"/>
        </w:trPr>
        <w:tc>
          <w:tcPr>
            <w:tcW w:w="15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2022 ГОД И ПЛАНОВЫЙ ПЕРИОД 2023, 2024 ГОДОВ</w:t>
            </w:r>
          </w:p>
        </w:tc>
      </w:tr>
      <w:tr w:rsidR="00DA0E7F" w:rsidRPr="0099042F" w:rsidTr="00CB02BF">
        <w:trPr>
          <w:trHeight w:val="381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42F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DA0E7F" w:rsidRPr="0099042F" w:rsidTr="00CB02BF">
        <w:trPr>
          <w:trHeight w:val="259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A0E7F" w:rsidRPr="0099042F" w:rsidTr="00CB02BF">
        <w:trPr>
          <w:trHeight w:val="320"/>
        </w:trPr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DA0E7F" w:rsidRPr="0099042F" w:rsidTr="00CB02BF">
        <w:trPr>
          <w:trHeight w:val="335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3 869 053,94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3 629 087,00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3 669 109,22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900800,00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</w:tr>
      <w:tr w:rsidR="00DA0E7F" w:rsidRPr="0099042F" w:rsidTr="00CB02BF">
        <w:trPr>
          <w:trHeight w:val="127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99042F" w:rsidTr="00CB02BF">
        <w:trPr>
          <w:trHeight w:val="1522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99042F" w:rsidTr="00CB02BF">
        <w:trPr>
          <w:trHeight w:val="127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99042F" w:rsidTr="00CB02BF">
        <w:trPr>
          <w:trHeight w:val="320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700 800,00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</w:tr>
      <w:tr w:rsidR="00DA0E7F" w:rsidRPr="0099042F" w:rsidTr="00CB02BF">
        <w:trPr>
          <w:trHeight w:val="95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A0E7F" w:rsidRPr="0099042F" w:rsidTr="00CB02BF">
        <w:trPr>
          <w:trHeight w:val="95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2 932 932,44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2 651 887,00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2 691 909,22</w:t>
            </w:r>
          </w:p>
        </w:tc>
      </w:tr>
      <w:tr w:rsidR="00DA0E7F" w:rsidRPr="0099042F" w:rsidTr="00CB02BF">
        <w:trPr>
          <w:trHeight w:val="127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2 932 932,44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2 651 887,00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2 691 909,22</w:t>
            </w:r>
          </w:p>
        </w:tc>
      </w:tr>
      <w:tr w:rsidR="00DA0E7F" w:rsidRPr="0099042F" w:rsidTr="00CB02BF">
        <w:trPr>
          <w:trHeight w:val="1522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2 932 932,44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2 651 887,00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2 691 909,22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2 932 932,44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2 651 887,00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2 691 909,22</w:t>
            </w:r>
          </w:p>
        </w:tc>
      </w:tr>
      <w:tr w:rsidR="00DA0E7F" w:rsidRPr="0099042F" w:rsidTr="00CB02BF">
        <w:trPr>
          <w:trHeight w:val="127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2 017 700,00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2 109 200,00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2 113 200,00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2 017 700,00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2 109 200,00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2 113 200,00</w:t>
            </w:r>
          </w:p>
        </w:tc>
      </w:tr>
      <w:tr w:rsidR="00DA0E7F" w:rsidRPr="0099042F" w:rsidTr="00CB02BF">
        <w:trPr>
          <w:trHeight w:val="320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1 549 700,00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</w:tr>
      <w:tr w:rsidR="00DA0E7F" w:rsidRPr="0099042F" w:rsidTr="00CB02BF">
        <w:trPr>
          <w:trHeight w:val="95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545 300,00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867 189,44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496 287,00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532 309,22</w:t>
            </w:r>
          </w:p>
        </w:tc>
      </w:tr>
      <w:tr w:rsidR="00DA0E7F" w:rsidRPr="0099042F" w:rsidTr="00CB02BF">
        <w:trPr>
          <w:trHeight w:val="1142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867 189,44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496 287,00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532 309,22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867 189,44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496 287,00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532 309,22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42 043,00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42 043,00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A0E7F" w:rsidRPr="0099042F" w:rsidTr="00CB02BF">
        <w:trPr>
          <w:trHeight w:val="320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A0E7F" w:rsidRPr="0099042F" w:rsidTr="00CB02BF">
        <w:trPr>
          <w:trHeight w:val="95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99042F" w:rsidTr="00CB02BF">
        <w:trPr>
          <w:trHeight w:val="127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99042F" w:rsidTr="00CB02BF">
        <w:trPr>
          <w:trHeight w:val="1522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99042F" w:rsidTr="00CB02BF">
        <w:trPr>
          <w:trHeight w:val="95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99042F" w:rsidTr="00CB02BF">
        <w:trPr>
          <w:trHeight w:val="320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Непрограмное направление расходов  (непрограмные мероприятия)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670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320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127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1142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127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320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87 800,00</w:t>
            </w:r>
          </w:p>
        </w:tc>
      </w:tr>
      <w:tr w:rsidR="00DA0E7F" w:rsidRPr="0099042F" w:rsidTr="00CB02BF">
        <w:trPr>
          <w:trHeight w:val="95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127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95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1522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1142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1 958 000,00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99042F" w:rsidTr="00CB02BF">
        <w:trPr>
          <w:trHeight w:val="127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99042F" w:rsidTr="00CB02BF">
        <w:trPr>
          <w:trHeight w:val="1142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2 665 451,93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1 345 000,00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по энергосбережению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A0E7F" w:rsidRPr="0099042F" w:rsidTr="00CB02BF">
        <w:trPr>
          <w:trHeight w:val="95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«Стимулирование развития жилищного строительства в Оренбургской области» на 2022 год и на плановый период 2023 и 2024 годов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99042F" w:rsidTr="00CB02BF">
        <w:trPr>
          <w:trHeight w:val="95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системы градорегулирования на территории муниципального образования  Васильевский сельсовет»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5370000001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99042F" w:rsidTr="00CB02BF">
        <w:trPr>
          <w:trHeight w:val="1918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99042F" w:rsidTr="00CB02BF">
        <w:trPr>
          <w:trHeight w:val="1142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653 729,00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99042F" w:rsidTr="00CB02BF">
        <w:trPr>
          <w:trHeight w:val="95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99042F" w:rsidTr="00CB02BF">
        <w:trPr>
          <w:trHeight w:val="868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610 729,00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127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2018-2025годы"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1142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(приобретение оборудования для спортивной (игровой, спортивно-игровой) площадки)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3 577 891,00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3 201 213,00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3 511 290,78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3 577 891,00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3 201 213,00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3 511 290,78</w:t>
            </w:r>
          </w:p>
        </w:tc>
      </w:tr>
      <w:tr w:rsidR="00DA0E7F" w:rsidRPr="0099042F" w:rsidTr="00CB02BF">
        <w:trPr>
          <w:trHeight w:val="95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</w:tr>
      <w:tr w:rsidR="00DA0E7F" w:rsidRPr="0099042F" w:rsidTr="00CB02BF">
        <w:trPr>
          <w:trHeight w:val="92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808 671,00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431 993,00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742 070,78</w:t>
            </w:r>
          </w:p>
        </w:tc>
      </w:tr>
      <w:tr w:rsidR="00DA0E7F" w:rsidRPr="0099042F" w:rsidTr="00CB02BF">
        <w:trPr>
          <w:trHeight w:val="639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808 671,00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431 993,00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742 070,78</w:t>
            </w:r>
          </w:p>
        </w:tc>
      </w:tr>
      <w:tr w:rsidR="00DA0E7F" w:rsidRPr="0099042F" w:rsidTr="00CB02BF">
        <w:trPr>
          <w:trHeight w:val="1142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808 671,00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431 993,00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742 070,78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242 070,78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по энергосбережению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508 671,00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131 993,00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5360097030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5360097030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5360097030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1157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99042F" w:rsidTr="00CB02BF">
        <w:trPr>
          <w:trHeight w:val="1157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99042F" w:rsidTr="00CB02BF">
        <w:trPr>
          <w:trHeight w:val="761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99042F" w:rsidTr="00CB02BF">
        <w:trPr>
          <w:trHeight w:val="320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99042F" w:rsidTr="00CB02BF">
        <w:trPr>
          <w:trHeight w:val="320"/>
        </w:trPr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99042F" w:rsidTr="00CB02BF">
        <w:trPr>
          <w:trHeight w:val="320"/>
        </w:trPr>
        <w:tc>
          <w:tcPr>
            <w:tcW w:w="6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99042F" w:rsidTr="00CB02BF">
        <w:trPr>
          <w:trHeight w:val="381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11 341 525,87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8 864 300,00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9 614 200,00</w:t>
            </w:r>
          </w:p>
        </w:tc>
      </w:tr>
    </w:tbl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20" w:type="dxa"/>
        <w:tblInd w:w="93" w:type="dxa"/>
        <w:tblLook w:val="04A0"/>
      </w:tblPr>
      <w:tblGrid>
        <w:gridCol w:w="6473"/>
        <w:gridCol w:w="1526"/>
        <w:gridCol w:w="490"/>
        <w:gridCol w:w="550"/>
        <w:gridCol w:w="2318"/>
        <w:gridCol w:w="1453"/>
        <w:gridCol w:w="1379"/>
        <w:gridCol w:w="1287"/>
      </w:tblGrid>
      <w:tr w:rsidR="00DA0E7F" w:rsidRPr="0099042F" w:rsidTr="00CB02BF">
        <w:trPr>
          <w:trHeight w:val="408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99042F" w:rsidTr="00CB02BF">
        <w:trPr>
          <w:trHeight w:val="408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2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99042F" w:rsidTr="00CB02BF">
        <w:trPr>
          <w:trHeight w:val="408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2F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99042F" w:rsidTr="00CB02BF">
        <w:trPr>
          <w:trHeight w:val="408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2F">
              <w:rPr>
                <w:rFonts w:ascii="Times New Roman" w:eastAsia="Times New Roman" w:hAnsi="Times New Roman" w:cs="Times New Roman"/>
                <w:sz w:val="20"/>
                <w:szCs w:val="20"/>
              </w:rPr>
              <w:t>от 25.03.2022 года № 66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99042F" w:rsidTr="00CB02BF">
        <w:trPr>
          <w:trHeight w:val="408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99042F" w:rsidTr="00CB02BF">
        <w:trPr>
          <w:trHeight w:val="61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DA0E7F" w:rsidRPr="0099042F" w:rsidTr="00CB02BF">
        <w:trPr>
          <w:trHeight w:val="1936"/>
        </w:trPr>
        <w:tc>
          <w:tcPr>
            <w:tcW w:w="14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МЕСТНОГО БЮДЖЕТА ПО ЦЕЛЕВЫМ СТАТЬЯМ, МУНИЦИПАЛЬНЫМ ПРОГРАММАМ ВАСИЛЬЕВСКОГО СЕЛЬСОВЕТА И НЕПРОГРАММНЫМ  НАПРАВЛЕНИЯМ ДЕЯТЕЛЬНОСТИ), РАЗДЕЛАМ, ПОДРАЗДЕЛАМ, ГРУППАМ И  ПОДГРУППАМ ВИДОВ РАСХОДОВ КЛАССИФИКАЦИИ РАСХОДОВ НА 2022 ГОД И НА ПЛАНОВЫЙ ПЕРИОД 2023 И 2024 ГОДА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A0E7F" w:rsidRPr="0099042F" w:rsidTr="00CB02BF">
        <w:trPr>
          <w:trHeight w:val="378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42F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0E7F" w:rsidRPr="0099042F" w:rsidTr="00CB02BF">
        <w:trPr>
          <w:trHeight w:val="257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DA0E7F" w:rsidRPr="0099042F" w:rsidTr="00CB02BF">
        <w:trPr>
          <w:trHeight w:val="33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0E7F" w:rsidRPr="0099042F" w:rsidTr="00CB02BF">
        <w:trPr>
          <w:trHeight w:val="33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8 864 300,00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9 614 200,00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3 869 053,94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3 629 087,00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3 669 109,22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</w:tr>
      <w:tr w:rsidR="00DA0E7F" w:rsidRPr="0099042F" w:rsidTr="00CB02BF">
        <w:trPr>
          <w:trHeight w:val="1271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99042F" w:rsidTr="00CB02BF">
        <w:trPr>
          <w:trHeight w:val="95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99042F" w:rsidTr="00CB02BF">
        <w:trPr>
          <w:trHeight w:val="499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99042F" w:rsidTr="00CB02BF">
        <w:trPr>
          <w:trHeight w:val="1377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</w:tr>
      <w:tr w:rsidR="00DA0E7F" w:rsidRPr="0099042F" w:rsidTr="00CB02BF">
        <w:trPr>
          <w:trHeight w:val="95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A0E7F" w:rsidRPr="0099042F" w:rsidTr="00CB02BF">
        <w:trPr>
          <w:trHeight w:val="95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2 932 932,44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2 651 887,00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2 691 909,22</w:t>
            </w:r>
          </w:p>
        </w:tc>
      </w:tr>
      <w:tr w:rsidR="00DA0E7F" w:rsidRPr="0099042F" w:rsidTr="00CB02BF">
        <w:trPr>
          <w:trHeight w:val="1271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2 932 932,44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2 651 887,00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2 691 909,22</w:t>
            </w:r>
          </w:p>
        </w:tc>
      </w:tr>
      <w:tr w:rsidR="00DA0E7F" w:rsidRPr="0099042F" w:rsidTr="00CB02BF">
        <w:trPr>
          <w:trHeight w:val="95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2 932 932,44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2 651 887,00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2 691 909,22</w:t>
            </w:r>
          </w:p>
        </w:tc>
      </w:tr>
      <w:tr w:rsidR="00DA0E7F" w:rsidRPr="0099042F" w:rsidTr="00CB02BF">
        <w:trPr>
          <w:trHeight w:val="151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администрации муниципального образования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2 932 932,44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2 651 887,00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2 691 909,22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2 109 200,00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2 113 200,00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2 109 200,00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2 113 200,00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1 549 700,00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</w:tr>
      <w:tr w:rsidR="00DA0E7F" w:rsidRPr="0099042F" w:rsidTr="00CB02BF">
        <w:trPr>
          <w:trHeight w:val="95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541 300,00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545 300,00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867 189,44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496 287,00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532 309,22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867 189,44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496 287,00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532 309,22</w:t>
            </w:r>
          </w:p>
        </w:tc>
      </w:tr>
      <w:tr w:rsidR="00DA0E7F" w:rsidRPr="0099042F" w:rsidTr="00CB02BF">
        <w:trPr>
          <w:trHeight w:val="11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867 189,44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496 287,00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532 309,22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42 043,00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42 043,00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99042F" w:rsidTr="00CB02BF">
        <w:trPr>
          <w:trHeight w:val="1271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99042F" w:rsidTr="00CB02BF">
        <w:trPr>
          <w:trHeight w:val="95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99042F" w:rsidTr="00CB02BF">
        <w:trPr>
          <w:trHeight w:val="151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Непрограмное направление расходов  (непрограмные мероприятия)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11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1271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112 800,00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87 800,00</w:t>
            </w:r>
          </w:p>
        </w:tc>
      </w:tr>
      <w:tr w:rsidR="00DA0E7F" w:rsidRPr="0099042F" w:rsidTr="00CB02BF">
        <w:trPr>
          <w:trHeight w:val="151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11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1 958 000,00</w:t>
            </w:r>
          </w:p>
        </w:tc>
      </w:tr>
      <w:tr w:rsidR="00DA0E7F" w:rsidRPr="0099042F" w:rsidTr="00CB02BF">
        <w:trPr>
          <w:trHeight w:val="11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2 915 451,93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1 595 000,00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2 665 451,93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1 312 000,00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1 345 000,00</w:t>
            </w:r>
          </w:p>
        </w:tc>
      </w:tr>
      <w:tr w:rsidR="00DA0E7F" w:rsidRPr="0099042F" w:rsidTr="00CB02BF">
        <w:trPr>
          <w:trHeight w:val="862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по энергосбережению товаров, работ и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«Стимулирование развития жилищного строительства в Оренбургской области» на 2022 год и на плановый период 2023 и 2024 годов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системы градорегулирования на территории муниципального образования  Васильевский сельсовет»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5370000001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99042F" w:rsidTr="00CB02BF">
        <w:trPr>
          <w:trHeight w:val="190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</w:tr>
      <w:tr w:rsidR="00DA0E7F" w:rsidRPr="0099042F" w:rsidTr="00CB02BF">
        <w:trPr>
          <w:trHeight w:val="54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653 729,00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0E7F" w:rsidRPr="0099042F" w:rsidTr="00CB02BF">
        <w:trPr>
          <w:trHeight w:val="92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610 729,00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1271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2018-2025годы"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11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1180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0E7F" w:rsidRPr="0099042F" w:rsidTr="00CB02BF">
        <w:trPr>
          <w:trHeight w:val="1180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(приобретение оборудования для спортивной (игровой, спортивно-игровой) площадки)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1180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1180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1150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3 577 891,00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3 201 213,00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3 511 290,78</w:t>
            </w:r>
          </w:p>
        </w:tc>
      </w:tr>
      <w:tr w:rsidR="00DA0E7F" w:rsidRPr="0099042F" w:rsidTr="00CB02BF">
        <w:trPr>
          <w:trHeight w:val="756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3 577 891,00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3 201 213,00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3 511 290,78</w:t>
            </w:r>
          </w:p>
        </w:tc>
      </w:tr>
      <w:tr w:rsidR="00DA0E7F" w:rsidRPr="0099042F" w:rsidTr="00CB02BF">
        <w:trPr>
          <w:trHeight w:val="95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2 769 220,00</w:t>
            </w:r>
          </w:p>
        </w:tc>
      </w:tr>
      <w:tr w:rsidR="00DA0E7F" w:rsidRPr="0099042F" w:rsidTr="00CB02BF">
        <w:trPr>
          <w:trHeight w:val="96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808 671,00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431 993,00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742 070,78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808 671,00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431 993,00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742 070,78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808 671,00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431 993,00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742 070,78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242 070,78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по энергосбережению товаров, работ и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508 671,00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131 993,00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5360097030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5360097030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5360097030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99042F" w:rsidTr="00CB02BF">
        <w:trPr>
          <w:trHeight w:val="953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99042F" w:rsidTr="00CB02BF">
        <w:trPr>
          <w:trHeight w:val="635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A0E7F" w:rsidRPr="0099042F" w:rsidTr="00CB02BF">
        <w:trPr>
          <w:trHeight w:val="318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11 341 525,87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8 864 300,00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E7F" w:rsidRPr="0099042F" w:rsidRDefault="00DA0E7F" w:rsidP="00C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9 614 200,00</w:t>
            </w:r>
          </w:p>
        </w:tc>
      </w:tr>
    </w:tbl>
    <w:p w:rsidR="00DA0E7F" w:rsidRDefault="00DA0E7F" w:rsidP="00DA0E7F">
      <w:pPr>
        <w:rPr>
          <w:rFonts w:ascii="Times New Roman" w:hAnsi="Times New Roman" w:cs="Times New Roman"/>
          <w:sz w:val="28"/>
          <w:szCs w:val="28"/>
        </w:rPr>
        <w:sectPr w:rsidR="00DA0E7F" w:rsidSect="00DF3C32">
          <w:pgSz w:w="16838" w:h="11906" w:orient="landscape"/>
          <w:pgMar w:top="1701" w:right="3938" w:bottom="851" w:left="1134" w:header="709" w:footer="709" w:gutter="0"/>
          <w:cols w:space="708"/>
          <w:docGrid w:linePitch="360"/>
        </w:sectPr>
      </w:pPr>
    </w:p>
    <w:p w:rsidR="00E04AC8" w:rsidRDefault="00E04AC8"/>
    <w:sectPr w:rsidR="00E0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0E7F"/>
    <w:rsid w:val="00DA0E7F"/>
    <w:rsid w:val="00E0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A0E7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E7F"/>
    <w:rPr>
      <w:rFonts w:ascii="Times New Roman" w:eastAsia="Times New Roman" w:hAnsi="Times New Roman" w:cs="Times New Roman"/>
      <w:b/>
      <w:bCs/>
    </w:rPr>
  </w:style>
  <w:style w:type="character" w:customStyle="1" w:styleId="a3">
    <w:name w:val="Без интервала Знак"/>
    <w:basedOn w:val="a0"/>
    <w:link w:val="a4"/>
    <w:uiPriority w:val="1"/>
    <w:locked/>
    <w:rsid w:val="00DA0E7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A0E7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7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A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A0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A0E7F"/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DA0E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rmal">
    <w:name w:val="ConsNormal"/>
    <w:rsid w:val="00DA0E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A0E7F"/>
    <w:rPr>
      <w:color w:val="0000FF" w:themeColor="hyperlink"/>
      <w:u w:val="single"/>
    </w:rPr>
  </w:style>
  <w:style w:type="paragraph" w:styleId="a9">
    <w:name w:val="Body Text Indent"/>
    <w:basedOn w:val="a"/>
    <w:link w:val="aa"/>
    <w:unhideWhenUsed/>
    <w:rsid w:val="00DA0E7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A0E7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A0E7F"/>
    <w:pPr>
      <w:ind w:left="720"/>
      <w:contextualSpacing/>
    </w:pPr>
  </w:style>
  <w:style w:type="paragraph" w:customStyle="1" w:styleId="ConsPlusTitle">
    <w:name w:val="ConsPlusTitle"/>
    <w:rsid w:val="00DA0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DA0E7F"/>
  </w:style>
  <w:style w:type="character" w:customStyle="1" w:styleId="propis">
    <w:name w:val="propis"/>
    <w:uiPriority w:val="99"/>
    <w:rsid w:val="00DA0E7F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uiPriority w:val="99"/>
    <w:rsid w:val="00DA0E7F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table" w:styleId="ac">
    <w:name w:val="Table Grid"/>
    <w:basedOn w:val="a1"/>
    <w:uiPriority w:val="39"/>
    <w:rsid w:val="00DA0E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7891</Words>
  <Characters>44979</Characters>
  <Application>Microsoft Office Word</Application>
  <DocSecurity>0</DocSecurity>
  <Lines>374</Lines>
  <Paragraphs>105</Paragraphs>
  <ScaleCrop>false</ScaleCrop>
  <Company/>
  <LinksUpToDate>false</LinksUpToDate>
  <CharactersWithSpaces>52765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2022-04-04T09:57:00Z</dcterms:created>
  <dcterms:modified xsi:type="dcterms:W3CDTF">2022-04-04T09:57:00Z</dcterms:modified>
</cp:coreProperties>
</file>