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2B" w:rsidRDefault="004C702B" w:rsidP="004C702B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2B" w:rsidRDefault="004C702B" w:rsidP="004C702B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4C702B" w:rsidRDefault="004C702B" w:rsidP="004C702B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4C702B" w:rsidRDefault="004C702B" w:rsidP="004C702B">
      <w:pPr>
        <w:rPr>
          <w:rFonts w:ascii="Times New Roman" w:hAnsi="Times New Roman" w:cs="Times New Roman"/>
          <w:b/>
          <w:sz w:val="28"/>
          <w:szCs w:val="28"/>
        </w:rPr>
      </w:pPr>
    </w:p>
    <w:p w:rsidR="004C702B" w:rsidRDefault="004C702B" w:rsidP="004C7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02B" w:rsidRDefault="004C702B" w:rsidP="004C702B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4C702B" w:rsidRDefault="004C702B" w:rsidP="004C702B">
      <w:pPr>
        <w:ind w:right="283"/>
      </w:pPr>
    </w:p>
    <w:p w:rsidR="004C702B" w:rsidRDefault="004C702B" w:rsidP="004C7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–п</w:t>
      </w:r>
    </w:p>
    <w:p w:rsidR="004C702B" w:rsidRDefault="004C702B" w:rsidP="004C70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опубликования информации об объектах  недвижимого имущества, находящихся в  собственности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702B" w:rsidRDefault="004C702B" w:rsidP="004C70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поручения Президента Российской Федерации об обеспечении  опубликования и актуализации на официальном сайте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информационно-телекоммуникационной сети «Интернет» информации об объектах, находящихся в собственности муниципального образования Васильевский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утверждённой распоряжением главы администрации МО Васильевский сельсовет от 01.08.2018 года № 13-р : 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опубликования информации об объектах недвижимого имущества, находящихся в  собственности муниципального образования Васильевский сельсовет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 (далее – Порядок), согласно приложению.</w:t>
      </w:r>
    </w:p>
    <w:p w:rsidR="004C702B" w:rsidRDefault="004C702B" w:rsidP="004C702B">
      <w:pPr>
        <w:tabs>
          <w:tab w:val="num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Информация об объектах недвижимого имущества, находящихся в муниципальной собственности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района, подлежит опубликованию в соответствии с настоящим Порядком до 05.09.2018 года.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4C702B" w:rsidRDefault="004C702B" w:rsidP="004C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после его обнародования и подлежит размещению на официальном сайте муниципального образования Васильевский  сельсовет.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</w:p>
    <w:p w:rsidR="004C702B" w:rsidRDefault="004C702B" w:rsidP="004C7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сельсовета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</w:rPr>
        <w:t>Серединов</w:t>
      </w:r>
      <w:proofErr w:type="spellEnd"/>
    </w:p>
    <w:p w:rsidR="004C702B" w:rsidRDefault="004C702B" w:rsidP="004C702B">
      <w:pPr>
        <w:jc w:val="both"/>
        <w:rPr>
          <w:rFonts w:ascii="Times New Roman" w:hAnsi="Times New Roman" w:cs="Times New Roman"/>
          <w:sz w:val="28"/>
        </w:rPr>
      </w:pPr>
    </w:p>
    <w:p w:rsidR="004C702B" w:rsidRDefault="004C702B" w:rsidP="004C702B">
      <w:pPr>
        <w:jc w:val="both"/>
        <w:rPr>
          <w:rFonts w:ascii="Times New Roman" w:hAnsi="Times New Roman" w:cs="Times New Roman"/>
          <w:sz w:val="28"/>
        </w:rPr>
      </w:pPr>
    </w:p>
    <w:p w:rsidR="004C702B" w:rsidRDefault="004C702B" w:rsidP="004C7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Разослано: администрации </w:t>
      </w:r>
      <w:proofErr w:type="gramStart"/>
      <w:r>
        <w:rPr>
          <w:rFonts w:ascii="Times New Roman" w:hAnsi="Times New Roman" w:cs="Times New Roman"/>
          <w:sz w:val="28"/>
        </w:rPr>
        <w:t>сельсовета ,</w:t>
      </w:r>
      <w:proofErr w:type="gramEnd"/>
      <w:r>
        <w:rPr>
          <w:rFonts w:ascii="Times New Roman" w:hAnsi="Times New Roman" w:cs="Times New Roman"/>
          <w:sz w:val="28"/>
        </w:rPr>
        <w:t xml:space="preserve"> прокуратуре района, на официальный сайт в сети интернет МО Васильевский сельсовет, в дело.</w:t>
      </w: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rPr>
          <w:rFonts w:ascii="Times New Roman" w:hAnsi="Times New Roman" w:cs="Times New Roman"/>
          <w:sz w:val="28"/>
          <w:szCs w:val="28"/>
        </w:rPr>
      </w:pPr>
    </w:p>
    <w:p w:rsidR="004C702B" w:rsidRDefault="004C702B" w:rsidP="004C70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C702B" w:rsidRDefault="004C702B" w:rsidP="004C70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702B" w:rsidRDefault="004C702B" w:rsidP="004C70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4C702B" w:rsidRDefault="004C702B" w:rsidP="004C70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01.08.2018 г. № 44-п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</w:p>
    <w:p w:rsidR="004C702B" w:rsidRDefault="004C702B" w:rsidP="004C702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4C702B" w:rsidRDefault="004C702B" w:rsidP="004C702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 информации об объектах недвижимого имущества, находящихся в  собственности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4C702B" w:rsidRDefault="004C702B" w:rsidP="004C702B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4C702B" w:rsidRDefault="004C702B" w:rsidP="004C702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процедуру опубликования в информационно - телекоммуникационной сети </w:t>
      </w:r>
      <w:proofErr w:type="gramStart"/>
      <w:r>
        <w:rPr>
          <w:rFonts w:ascii="Times New Roman" w:hAnsi="Times New Roman"/>
          <w:sz w:val="28"/>
          <w:szCs w:val="28"/>
        </w:rPr>
        <w:t>« 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» ( далее - сеть Интернет) информации об объектах недвижимого имущества, находящихся в собственности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в целях  обеспечения к ней доступа неопределённого круга лиц, заинтересованных в её получении.</w:t>
      </w:r>
    </w:p>
    <w:p w:rsidR="004C702B" w:rsidRDefault="004C702B" w:rsidP="004C702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сайтом МО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является официальный сайт: </w:t>
      </w:r>
      <w:proofErr w:type="spellStart"/>
      <w:r>
        <w:rPr>
          <w:rFonts w:ascii="Times New Roman" w:hAnsi="Times New Roman"/>
          <w:sz w:val="28"/>
          <w:szCs w:val="28"/>
        </w:rPr>
        <w:t>adm</w:t>
      </w:r>
      <w:r>
        <w:rPr>
          <w:rFonts w:ascii="Times New Roman" w:hAnsi="Times New Roman"/>
          <w:sz w:val="28"/>
          <w:szCs w:val="28"/>
          <w:lang w:val="en-US"/>
        </w:rPr>
        <w:t>vasilevka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4C702B" w:rsidRDefault="004C702B" w:rsidP="004C702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Васильевский сельсовет является органом,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 Васильевский сельсовет.</w:t>
      </w:r>
    </w:p>
    <w:p w:rsidR="004C702B" w:rsidRDefault="004C702B" w:rsidP="004C702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4C702B" w:rsidRDefault="004C702B" w:rsidP="004C702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объектах недвижимого имущества, находящихся в собственности муниципального образования Васильевский сельсовет опубликовывается в виде  перечня  объектов с указанием следующих  сведений о них:</w:t>
      </w:r>
    </w:p>
    <w:p w:rsidR="004C702B" w:rsidRDefault="004C702B" w:rsidP="004C7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Земельные участки: 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идентификационный номер объекта учёта в реестре муниципального    имущества МО Васильевский  сельсовет;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4C702B" w:rsidRDefault="004C702B" w:rsidP="004C7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адрес (местоположение);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земель;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пользование, сервитут).</w:t>
      </w:r>
    </w:p>
    <w:p w:rsidR="004C702B" w:rsidRDefault="004C702B" w:rsidP="004C7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Здания, помещения: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имущества МО Александровский сельсовет;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</w:t>
      </w:r>
      <w:proofErr w:type="gramStart"/>
      <w:r>
        <w:rPr>
          <w:rFonts w:ascii="Times New Roman" w:hAnsi="Times New Roman"/>
          <w:sz w:val="28"/>
          <w:szCs w:val="28"/>
        </w:rPr>
        <w:t>) ;</w:t>
      </w:r>
      <w:proofErr w:type="gramEnd"/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4C702B" w:rsidRDefault="004C702B" w:rsidP="004C7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Сооружения: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имущества МО </w:t>
      </w:r>
      <w:proofErr w:type="gramStart"/>
      <w:r>
        <w:rPr>
          <w:rFonts w:ascii="Times New Roman" w:hAnsi="Times New Roman"/>
          <w:sz w:val="28"/>
          <w:szCs w:val="28"/>
        </w:rPr>
        <w:t>Васильевский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характеристика (протяжённость, глубина, площадь, объём, высота) и её значение;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вид вещного права (право хозяйственного ведения, право оперативного управления);</w:t>
      </w:r>
    </w:p>
    <w:p w:rsidR="004C702B" w:rsidRDefault="004C702B" w:rsidP="004C702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учёту в реестре муниципального имущества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Опубликование информации об объектах недвижимого имущества, находящихся в собственности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осуществляется на основании сведений, учитываемых администрацией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реестре муниципального имущества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Актуализация опубликованной информации об объектах недвижимого имущества, находящихся в муниципальной собственности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осуществляется администрацией Васильевского  сельсовета ежегодно, до 1 апреля.</w:t>
      </w:r>
    </w:p>
    <w:p w:rsidR="004C702B" w:rsidRDefault="004C702B" w:rsidP="004C702B">
      <w:pPr>
        <w:jc w:val="both"/>
        <w:rPr>
          <w:rFonts w:ascii="Times New Roman" w:hAnsi="Times New Roman"/>
          <w:sz w:val="28"/>
          <w:szCs w:val="28"/>
        </w:rPr>
      </w:pPr>
    </w:p>
    <w:p w:rsidR="003E305B" w:rsidRDefault="003E305B"/>
    <w:sectPr w:rsidR="003E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B"/>
    <w:rsid w:val="003E305B"/>
    <w:rsid w:val="004C702B"/>
    <w:rsid w:val="00B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4F5F9-CBBA-4DCC-907E-C8281654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C702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702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4C702B"/>
    <w:rPr>
      <w:rFonts w:ascii="Calibri" w:eastAsia="Calibri" w:hAnsi="Calibri" w:cs="Calibri"/>
    </w:rPr>
  </w:style>
  <w:style w:type="paragraph" w:styleId="a4">
    <w:name w:val="No Spacing"/>
    <w:link w:val="a3"/>
    <w:qFormat/>
    <w:rsid w:val="004C702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C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2018-08-21T02:19:00Z</dcterms:created>
  <dcterms:modified xsi:type="dcterms:W3CDTF">2018-08-21T02:19:00Z</dcterms:modified>
</cp:coreProperties>
</file>